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A0CA1" w14:textId="3F378073" w:rsidR="00075672" w:rsidRPr="00075672" w:rsidRDefault="00075672" w:rsidP="0007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672">
        <w:rPr>
          <w:rFonts w:ascii="Times New Roman" w:hAnsi="Times New Roman" w:cs="Times New Roman"/>
          <w:b/>
          <w:bCs/>
          <w:sz w:val="28"/>
          <w:szCs w:val="28"/>
        </w:rPr>
        <w:t>Отчет о численности получателей социальных услуг</w:t>
      </w:r>
    </w:p>
    <w:p w14:paraId="18535AC0" w14:textId="75BBC312" w:rsidR="00075672" w:rsidRPr="00075672" w:rsidRDefault="00075672" w:rsidP="0007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672">
        <w:rPr>
          <w:rFonts w:ascii="Times New Roman" w:hAnsi="Times New Roman" w:cs="Times New Roman"/>
          <w:b/>
          <w:bCs/>
          <w:sz w:val="28"/>
          <w:szCs w:val="28"/>
        </w:rPr>
        <w:t>/ количестве оказанных социальных услуг за 202</w:t>
      </w:r>
      <w:r w:rsidRPr="0007567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7567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50CD3E8E" w14:textId="77777777" w:rsidR="00075672" w:rsidRPr="00075672" w:rsidRDefault="00075672" w:rsidP="0007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72"/>
        <w:gridCol w:w="1744"/>
        <w:gridCol w:w="1743"/>
        <w:gridCol w:w="1743"/>
        <w:gridCol w:w="1743"/>
      </w:tblGrid>
      <w:tr w:rsidR="00075672" w:rsidRPr="00075672" w14:paraId="7E5358F5" w14:textId="77777777" w:rsidTr="00075672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C060" w14:textId="77777777" w:rsidR="00075672" w:rsidRPr="00075672" w:rsidRDefault="00075672" w:rsidP="000756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6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Услуги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0734" w14:textId="77777777" w:rsidR="00075672" w:rsidRPr="00075672" w:rsidRDefault="00075672" w:rsidP="000756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6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квартал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381F" w14:textId="77777777" w:rsidR="00075672" w:rsidRPr="00075672" w:rsidRDefault="00075672" w:rsidP="000756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6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квартал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DC1F" w14:textId="77777777" w:rsidR="00075672" w:rsidRPr="00075672" w:rsidRDefault="00075672" w:rsidP="000756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6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квартал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6974" w14:textId="77777777" w:rsidR="00075672" w:rsidRPr="00075672" w:rsidRDefault="00075672" w:rsidP="000756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6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квартал</w:t>
            </w:r>
          </w:p>
        </w:tc>
      </w:tr>
      <w:tr w:rsidR="00075672" w:rsidRPr="00075672" w14:paraId="3C1EF79A" w14:textId="77777777" w:rsidTr="00075672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BCB1" w14:textId="77777777" w:rsidR="00075672" w:rsidRPr="00075672" w:rsidRDefault="00075672" w:rsidP="000756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6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Социально-бытовые услуги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BEB9" w14:textId="7B87B634" w:rsidR="00075672" w:rsidRPr="00075672" w:rsidRDefault="001041DB" w:rsidP="00075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 / 13314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92AD" w14:textId="0A7CC54B" w:rsidR="00075672" w:rsidRPr="00075672" w:rsidRDefault="001041DB" w:rsidP="00075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 / 11996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DE07" w14:textId="52B682B7" w:rsidR="00075672" w:rsidRPr="00075672" w:rsidRDefault="001041DB" w:rsidP="00075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 / 11773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6A96" w14:textId="61BBF217" w:rsidR="00075672" w:rsidRPr="00075672" w:rsidRDefault="001041DB" w:rsidP="00075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 / 12324</w:t>
            </w:r>
          </w:p>
        </w:tc>
      </w:tr>
      <w:tr w:rsidR="00075672" w:rsidRPr="00075672" w14:paraId="6F878E07" w14:textId="77777777" w:rsidTr="00075672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9335" w14:textId="77777777" w:rsidR="00075672" w:rsidRPr="00075672" w:rsidRDefault="00075672" w:rsidP="000756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6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1DF0" w14:textId="06DB7644" w:rsidR="00075672" w:rsidRPr="00075672" w:rsidRDefault="001041DB" w:rsidP="00075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 / 7662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572D" w14:textId="4CCDEF3F" w:rsidR="00075672" w:rsidRPr="00075672" w:rsidRDefault="001041DB" w:rsidP="00075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 / 7300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5522" w14:textId="59FF560F" w:rsidR="00075672" w:rsidRPr="00075672" w:rsidRDefault="001041DB" w:rsidP="00075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67 / 7156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AF87" w14:textId="08C8155A" w:rsidR="00075672" w:rsidRPr="00075672" w:rsidRDefault="001041DB" w:rsidP="00075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 / 7377</w:t>
            </w:r>
          </w:p>
        </w:tc>
      </w:tr>
      <w:tr w:rsidR="00075672" w:rsidRPr="00075672" w14:paraId="408DEF66" w14:textId="77777777" w:rsidTr="00075672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A764" w14:textId="77777777" w:rsidR="00075672" w:rsidRPr="00075672" w:rsidRDefault="00075672" w:rsidP="000756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6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Социально-психологические услуги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831E" w14:textId="2A81065B" w:rsidR="00075672" w:rsidRPr="00075672" w:rsidRDefault="004028E3" w:rsidP="00075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 / 660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DCEF" w14:textId="5278D0D0" w:rsidR="00075672" w:rsidRPr="00075672" w:rsidRDefault="004028E3" w:rsidP="00075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61/ 568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77CB" w14:textId="24B6796A" w:rsidR="00075672" w:rsidRPr="00075672" w:rsidRDefault="004028E3" w:rsidP="00075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 / 475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7EB7" w14:textId="2F6F5261" w:rsidR="00075672" w:rsidRPr="00075672" w:rsidRDefault="004028E3" w:rsidP="00075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 / 601</w:t>
            </w:r>
          </w:p>
        </w:tc>
      </w:tr>
      <w:tr w:rsidR="00075672" w:rsidRPr="00075672" w14:paraId="0D0520A3" w14:textId="77777777" w:rsidTr="00075672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E962" w14:textId="77777777" w:rsidR="00075672" w:rsidRPr="00075672" w:rsidRDefault="00075672" w:rsidP="000756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6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Социально-педагогические услуги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1975" w14:textId="4FAE55FF" w:rsidR="00075672" w:rsidRPr="00075672" w:rsidRDefault="004028E3" w:rsidP="00075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 / 7228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9AF0" w14:textId="78C584FA" w:rsidR="00075672" w:rsidRPr="00075672" w:rsidRDefault="004028E3" w:rsidP="00075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 / 6640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9F36" w14:textId="08208B35" w:rsidR="00075672" w:rsidRPr="00075672" w:rsidRDefault="004028E3" w:rsidP="00075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 / 6182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B308" w14:textId="4EEBDB54" w:rsidR="00075672" w:rsidRPr="00075672" w:rsidRDefault="00B95856" w:rsidP="00075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 / 8060</w:t>
            </w:r>
          </w:p>
        </w:tc>
      </w:tr>
      <w:tr w:rsidR="00075672" w:rsidRPr="00075672" w14:paraId="01EF8361" w14:textId="77777777" w:rsidTr="00075672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C1E4" w14:textId="77777777" w:rsidR="00075672" w:rsidRPr="00075672" w:rsidRDefault="00075672" w:rsidP="000756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6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Социально-правовые услуги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15E7" w14:textId="089090E3" w:rsidR="00075672" w:rsidRPr="00075672" w:rsidRDefault="00B95856" w:rsidP="00075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 / 52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2318" w14:textId="44D9FA6E" w:rsidR="00075672" w:rsidRPr="00075672" w:rsidRDefault="00B95856" w:rsidP="00075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 / 54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4A4E" w14:textId="79DF1286" w:rsidR="00075672" w:rsidRPr="00075672" w:rsidRDefault="00B95856" w:rsidP="00075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 / 57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4C1B" w14:textId="782A85FF" w:rsidR="00075672" w:rsidRPr="00075672" w:rsidRDefault="00B95856" w:rsidP="00075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 / 70</w:t>
            </w:r>
          </w:p>
        </w:tc>
      </w:tr>
      <w:tr w:rsidR="00075672" w:rsidRPr="00075672" w14:paraId="6ECF3F88" w14:textId="77777777" w:rsidTr="00075672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C301" w14:textId="77777777" w:rsidR="00075672" w:rsidRPr="00075672" w:rsidRDefault="00075672" w:rsidP="000756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6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Срочные услуги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E1FF" w14:textId="7A14C9BB" w:rsidR="00075672" w:rsidRPr="00075672" w:rsidRDefault="00B95856" w:rsidP="00075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473 / 1022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BBF2" w14:textId="288A3D98" w:rsidR="00075672" w:rsidRPr="00075672" w:rsidRDefault="00B95856" w:rsidP="00075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467 / 1319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141" w14:textId="124EF3BE" w:rsidR="00075672" w:rsidRPr="00075672" w:rsidRDefault="00B95856" w:rsidP="00075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269 / 760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2940" w14:textId="2322B279" w:rsidR="00075672" w:rsidRPr="00075672" w:rsidRDefault="00B95856" w:rsidP="00075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504 / 1395</w:t>
            </w:r>
          </w:p>
        </w:tc>
      </w:tr>
    </w:tbl>
    <w:p w14:paraId="1FC548F6" w14:textId="77777777" w:rsidR="00075672" w:rsidRPr="00075672" w:rsidRDefault="00075672" w:rsidP="0007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132750" w14:textId="77777777" w:rsidR="00F5017B" w:rsidRPr="00075672" w:rsidRDefault="00F5017B" w:rsidP="00075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5017B" w:rsidRPr="00075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F5"/>
    <w:rsid w:val="00075672"/>
    <w:rsid w:val="001041DB"/>
    <w:rsid w:val="0026095C"/>
    <w:rsid w:val="004028E3"/>
    <w:rsid w:val="00B95856"/>
    <w:rsid w:val="00CE36EA"/>
    <w:rsid w:val="00D768F5"/>
    <w:rsid w:val="00F5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D4D6"/>
  <w15:chartTrackingRefBased/>
  <w15:docId w15:val="{A0E77A23-C81F-4A0F-91EA-43C18A0C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6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8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8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8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8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8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8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6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68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68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68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68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68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68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68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6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6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8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6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6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68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68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68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6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68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768F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075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6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2025-06-30T08:16:00Z</dcterms:created>
  <dcterms:modified xsi:type="dcterms:W3CDTF">2025-06-30T08:26:00Z</dcterms:modified>
</cp:coreProperties>
</file>